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C0AF" w14:textId="0B9729C6" w:rsidR="006744C4" w:rsidRPr="00757986" w:rsidRDefault="006744C4" w:rsidP="006744C4">
      <w:pPr>
        <w:spacing w:after="0" w:line="240" w:lineRule="auto"/>
        <w:rPr>
          <w:rFonts w:ascii="Times New Roman" w:hAnsi="Times New Roman" w:cs="Times New Roman"/>
          <w:b/>
          <w:bCs/>
          <w:lang w:val="uz-Cyrl-UZ"/>
        </w:rPr>
      </w:pPr>
      <w:r>
        <w:rPr>
          <w:rFonts w:ascii="Times New Roman" w:hAnsi="Times New Roman" w:cs="Times New Roman"/>
          <w:b/>
          <w:bCs/>
          <w:caps/>
          <w:lang w:val="uz-Cyrl-UZ"/>
        </w:rPr>
        <w:t xml:space="preserve">                                   </w:t>
      </w:r>
      <w:r w:rsidRPr="00757986">
        <w:rPr>
          <w:rFonts w:ascii="Times New Roman" w:hAnsi="Times New Roman" w:cs="Times New Roman"/>
          <w:b/>
          <w:bCs/>
          <w:caps/>
          <w:lang w:val="uz-Cyrl-UZ"/>
        </w:rPr>
        <w:t>«Тасдиклайман</w:t>
      </w:r>
      <w:r w:rsidRPr="00757986">
        <w:rPr>
          <w:rFonts w:ascii="Times New Roman" w:hAnsi="Times New Roman" w:cs="Times New Roman"/>
          <w:b/>
          <w:bCs/>
          <w:lang w:val="uz-Cyrl-UZ"/>
        </w:rPr>
        <w:t xml:space="preserve">»        </w:t>
      </w:r>
      <w:r>
        <w:rPr>
          <w:rFonts w:ascii="Times New Roman" w:hAnsi="Times New Roman" w:cs="Times New Roman"/>
          <w:b/>
          <w:bCs/>
          <w:lang w:val="uz-Cyrl-UZ"/>
        </w:rPr>
        <w:t xml:space="preserve">    </w:t>
      </w:r>
      <w:r w:rsidRPr="00757986">
        <w:rPr>
          <w:rFonts w:ascii="Times New Roman" w:hAnsi="Times New Roman" w:cs="Times New Roman"/>
          <w:b/>
          <w:bCs/>
          <w:lang w:val="uz-Cyrl-UZ"/>
        </w:rPr>
        <w:t xml:space="preserve">            </w:t>
      </w:r>
      <w:r>
        <w:rPr>
          <w:rFonts w:ascii="Times New Roman" w:hAnsi="Times New Roman" w:cs="Times New Roman"/>
          <w:b/>
          <w:bCs/>
          <w:lang w:val="uz-Cyrl-UZ"/>
        </w:rPr>
        <w:t xml:space="preserve">                     </w:t>
      </w:r>
      <w:r w:rsidRPr="00757986">
        <w:rPr>
          <w:rFonts w:ascii="Times New Roman" w:hAnsi="Times New Roman" w:cs="Times New Roman"/>
          <w:b/>
          <w:bCs/>
          <w:lang w:val="uz-Cyrl-UZ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lang w:val="uz-Cyrl-UZ"/>
        </w:rPr>
        <w:t xml:space="preserve">                         </w:t>
      </w:r>
      <w:r w:rsidRPr="00757986">
        <w:rPr>
          <w:rFonts w:ascii="Times New Roman" w:hAnsi="Times New Roman" w:cs="Times New Roman"/>
          <w:b/>
          <w:bCs/>
          <w:lang w:val="uz-Cyrl-UZ"/>
        </w:rPr>
        <w:t xml:space="preserve">    “КЕЛИШИЛГАН”</w:t>
      </w:r>
    </w:p>
    <w:p w14:paraId="4AD1D908" w14:textId="09FA57D9" w:rsidR="006744C4" w:rsidRPr="003E610E" w:rsidRDefault="006744C4" w:rsidP="00674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БухТИ  Ўқув ишлари бўйича  </w:t>
      </w:r>
      <w:r w:rsidRPr="00CF1A10">
        <w:rPr>
          <w:rFonts w:ascii="Times New Roman" w:hAnsi="Times New Roman" w:cs="Times New Roman"/>
          <w:b/>
          <w:sz w:val="24"/>
          <w:szCs w:val="24"/>
          <w:lang w:val="uz-Cyrl-UZ"/>
        </w:rPr>
        <w:t>Проректор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БухТИ   Ўқув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-услубий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бўлим бошлиғи,</w:t>
      </w:r>
    </w:p>
    <w:p w14:paraId="6F7FF17A" w14:textId="690D7EC8" w:rsidR="006744C4" w:rsidRDefault="006744C4" w:rsidP="006744C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</w:t>
      </w:r>
      <w:r w:rsidRPr="00CF1A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DSc,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проф</w:t>
      </w:r>
      <w:r w:rsidRPr="00CF1A10">
        <w:rPr>
          <w:rFonts w:ascii="Times New Roman" w:hAnsi="Times New Roman" w:cs="Times New Roman"/>
          <w:b/>
          <w:sz w:val="24"/>
          <w:szCs w:val="24"/>
          <w:lang w:val="uz-Cyrl-UZ"/>
        </w:rPr>
        <w:t>_________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Г.Ж. Жарилкасинова </w:t>
      </w:r>
      <w:r w:rsidRPr="00CF1A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</w:t>
      </w:r>
      <w:r w:rsidRPr="00CF1A1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PhD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,  доцент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_______М.Р. Турдиев</w:t>
      </w:r>
    </w:p>
    <w:p w14:paraId="45C5B6B1" w14:textId="4CFE7DB1" w:rsidR="00335CBB" w:rsidRDefault="00335CBB" w:rsidP="006744C4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7FBAFCB" w14:textId="436AD9F5" w:rsidR="00335CBB" w:rsidRDefault="00335CBB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Pr="003E610E">
        <w:rPr>
          <w:rFonts w:ascii="Times New Roman" w:hAnsi="Times New Roman" w:cs="Times New Roman"/>
          <w:b/>
          <w:sz w:val="24"/>
          <w:szCs w:val="24"/>
        </w:rPr>
        <w:t xml:space="preserve">Д А Р С    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Ж А Д В А Л И          Даволаш   </w:t>
      </w:r>
      <w:r w:rsidRPr="003E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иши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610E">
        <w:rPr>
          <w:rFonts w:ascii="Times New Roman" w:hAnsi="Times New Roman" w:cs="Times New Roman"/>
          <w:b/>
          <w:sz w:val="24"/>
          <w:szCs w:val="24"/>
        </w:rPr>
        <w:t xml:space="preserve">  курс</w:t>
      </w:r>
      <w:proofErr w:type="gramEnd"/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202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ўқув йили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748B">
        <w:rPr>
          <w:rFonts w:ascii="Times New Roman" w:hAnsi="Times New Roman" w:cs="Times New Roman"/>
          <w:b/>
          <w:sz w:val="24"/>
          <w:szCs w:val="24"/>
        </w:rPr>
        <w:t>-</w:t>
      </w:r>
      <w:r w:rsidRPr="003E610E">
        <w:rPr>
          <w:rFonts w:ascii="Times New Roman" w:hAnsi="Times New Roman" w:cs="Times New Roman"/>
          <w:b/>
          <w:sz w:val="24"/>
          <w:szCs w:val="24"/>
          <w:lang w:val="uz-Cyrl-UZ"/>
        </w:rPr>
        <w:t>семестр</w:t>
      </w:r>
    </w:p>
    <w:p w14:paraId="75385A87" w14:textId="0DF5D4AC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7545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746"/>
        <w:gridCol w:w="1539"/>
        <w:gridCol w:w="4395"/>
      </w:tblGrid>
      <w:tr w:rsidR="00046357" w:rsidRPr="00BC5933" w14:paraId="652573A4" w14:textId="77777777" w:rsidTr="004E674F">
        <w:trPr>
          <w:trHeight w:val="301"/>
          <w:jc w:val="center"/>
        </w:trPr>
        <w:tc>
          <w:tcPr>
            <w:tcW w:w="865" w:type="dxa"/>
            <w:vAlign w:val="center"/>
          </w:tcPr>
          <w:p w14:paraId="4EDF8A1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№/Г</w:t>
            </w:r>
          </w:p>
        </w:tc>
        <w:tc>
          <w:tcPr>
            <w:tcW w:w="746" w:type="dxa"/>
            <w:vAlign w:val="center"/>
          </w:tcPr>
          <w:p w14:paraId="70C0BD36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П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2D27B74E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Соат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AFFA6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(12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ИОР</w:t>
            </w:r>
            <w:proofErr w:type="gramEnd"/>
            <w:r w:rsidRPr="00BC593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C59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</w:t>
            </w:r>
            <w:r w:rsidRPr="00BC593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семестр</w:t>
            </w:r>
          </w:p>
        </w:tc>
      </w:tr>
      <w:tr w:rsidR="00046357" w:rsidRPr="00BC5933" w14:paraId="3FA8382C" w14:textId="77777777" w:rsidTr="004E674F">
        <w:trPr>
          <w:cantSplit/>
          <w:trHeight w:val="631"/>
          <w:jc w:val="center"/>
        </w:trPr>
        <w:tc>
          <w:tcPr>
            <w:tcW w:w="865" w:type="dxa"/>
            <w:vMerge w:val="restart"/>
            <w:textDirection w:val="btLr"/>
            <w:vAlign w:val="center"/>
          </w:tcPr>
          <w:p w14:paraId="68D245F3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Душанба</w:t>
            </w:r>
          </w:p>
        </w:tc>
        <w:tc>
          <w:tcPr>
            <w:tcW w:w="746" w:type="dxa"/>
            <w:tcBorders>
              <w:right w:val="single" w:sz="8" w:space="0" w:color="auto"/>
            </w:tcBorders>
            <w:vAlign w:val="center"/>
          </w:tcPr>
          <w:p w14:paraId="65D26047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52C47E4D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72E2923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ХББПҚ (м)</w:t>
            </w:r>
          </w:p>
          <w:p w14:paraId="20ED0367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ХББПҚ</w:t>
            </w:r>
          </w:p>
        </w:tc>
      </w:tr>
      <w:tr w:rsidR="00046357" w:rsidRPr="00BC5933" w14:paraId="13667C0F" w14:textId="77777777" w:rsidTr="004E674F">
        <w:trPr>
          <w:cantSplit/>
          <w:trHeight w:val="516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337FBAD7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62F8F30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29951069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6A35C2B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ББПҚ (м)</w:t>
            </w:r>
          </w:p>
          <w:p w14:paraId="5413B729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ББПҚ</w:t>
            </w:r>
          </w:p>
        </w:tc>
      </w:tr>
      <w:tr w:rsidR="00046357" w:rsidRPr="00BC5933" w14:paraId="52CAD226" w14:textId="77777777" w:rsidTr="004E674F">
        <w:trPr>
          <w:cantSplit/>
          <w:trHeight w:val="346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5DB20EF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12F4C019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527A328F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4F2699F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02107424" w14:textId="77777777" w:rsidTr="004E674F">
        <w:trPr>
          <w:cantSplit/>
          <w:trHeight w:val="19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49ECF06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21CF1E7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21CFC76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212836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4C68C079" w14:textId="77777777" w:rsidTr="004E674F">
        <w:trPr>
          <w:cantSplit/>
          <w:trHeight w:val="397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4C44385C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7032EC80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6CA7DB7D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9C4750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0CBCF50F" w14:textId="77777777" w:rsidTr="004E674F">
        <w:trPr>
          <w:cantSplit/>
          <w:trHeight w:val="19"/>
          <w:jc w:val="center"/>
        </w:trPr>
        <w:tc>
          <w:tcPr>
            <w:tcW w:w="865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69ACB7E6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vAlign w:val="center"/>
          </w:tcPr>
          <w:p w14:paraId="2217D98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5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80019BC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E7FC0B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65159E90" w14:textId="77777777" w:rsidTr="004E674F">
        <w:trPr>
          <w:cantSplit/>
          <w:trHeight w:val="431"/>
          <w:jc w:val="center"/>
        </w:trPr>
        <w:tc>
          <w:tcPr>
            <w:tcW w:w="86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481209BB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Сешанба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vAlign w:val="center"/>
          </w:tcPr>
          <w:p w14:paraId="770C172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E06924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2E523C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Тиббиётда хорижий тил</w:t>
            </w:r>
          </w:p>
        </w:tc>
      </w:tr>
      <w:tr w:rsidR="00046357" w:rsidRPr="00BC5933" w14:paraId="7C7F95BD" w14:textId="77777777" w:rsidTr="004E674F">
        <w:trPr>
          <w:cantSplit/>
          <w:trHeight w:val="485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0970E131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A7BD756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0C00E379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235BA5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Ўзбек тили</w:t>
            </w:r>
          </w:p>
        </w:tc>
      </w:tr>
      <w:tr w:rsidR="00046357" w:rsidRPr="00BC5933" w14:paraId="117F0E72" w14:textId="77777777" w:rsidTr="004E674F">
        <w:trPr>
          <w:cantSplit/>
          <w:trHeight w:val="352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45A07AD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38950AEE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48D1263A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B449C7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Лотин тили</w:t>
            </w:r>
          </w:p>
        </w:tc>
      </w:tr>
      <w:tr w:rsidR="00046357" w:rsidRPr="00BC5933" w14:paraId="0E5A67CD" w14:textId="77777777" w:rsidTr="004E674F">
        <w:trPr>
          <w:cantSplit/>
          <w:trHeight w:val="345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5259D2E7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5AFCB731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2C0CB363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4A959B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6064954E" w14:textId="77777777" w:rsidTr="004E674F">
        <w:trPr>
          <w:cantSplit/>
          <w:trHeight w:val="163"/>
          <w:jc w:val="center"/>
        </w:trPr>
        <w:tc>
          <w:tcPr>
            <w:tcW w:w="865" w:type="dxa"/>
            <w:vMerge/>
            <w:textDirection w:val="btLr"/>
            <w:vAlign w:val="center"/>
          </w:tcPr>
          <w:p w14:paraId="3D4CED21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B31D3AB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5192284D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21025D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46B9D56B" w14:textId="77777777" w:rsidTr="004E674F">
        <w:trPr>
          <w:trHeight w:val="275"/>
          <w:jc w:val="center"/>
        </w:trPr>
        <w:tc>
          <w:tcPr>
            <w:tcW w:w="865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0DC0C45B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tcBorders>
              <w:bottom w:val="single" w:sz="24" w:space="0" w:color="auto"/>
            </w:tcBorders>
            <w:vAlign w:val="center"/>
          </w:tcPr>
          <w:p w14:paraId="37398391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VI</w:t>
            </w:r>
          </w:p>
        </w:tc>
        <w:tc>
          <w:tcPr>
            <w:tcW w:w="15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4792778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EBFF9C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2442095C" w14:textId="77777777" w:rsidTr="004E674F">
        <w:trPr>
          <w:trHeight w:val="446"/>
          <w:jc w:val="center"/>
        </w:trPr>
        <w:tc>
          <w:tcPr>
            <w:tcW w:w="865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23D4A3A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Чоршанба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vAlign w:val="center"/>
          </w:tcPr>
          <w:p w14:paraId="64558389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</w:t>
            </w:r>
          </w:p>
        </w:tc>
        <w:tc>
          <w:tcPr>
            <w:tcW w:w="153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FA41143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436FFCC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Анатомия (м)</w:t>
            </w:r>
          </w:p>
          <w:p w14:paraId="1D000164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6F8D1204" w14:textId="77777777" w:rsidTr="004E674F">
        <w:trPr>
          <w:trHeight w:val="254"/>
          <w:jc w:val="center"/>
        </w:trPr>
        <w:tc>
          <w:tcPr>
            <w:tcW w:w="865" w:type="dxa"/>
            <w:vMerge/>
            <w:vAlign w:val="center"/>
          </w:tcPr>
          <w:p w14:paraId="146DD276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542FA9A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438C024C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40F1E7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Анатомия</w:t>
            </w:r>
          </w:p>
        </w:tc>
      </w:tr>
      <w:tr w:rsidR="00046357" w:rsidRPr="00BC5933" w14:paraId="42446753" w14:textId="77777777" w:rsidTr="004E674F">
        <w:trPr>
          <w:trHeight w:val="88"/>
          <w:jc w:val="center"/>
        </w:trPr>
        <w:tc>
          <w:tcPr>
            <w:tcW w:w="865" w:type="dxa"/>
            <w:vMerge/>
            <w:vAlign w:val="center"/>
          </w:tcPr>
          <w:p w14:paraId="11F92143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1D7DB9EB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7B52372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1A9149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C5933" w14:paraId="75721732" w14:textId="77777777" w:rsidTr="004E674F">
        <w:trPr>
          <w:trHeight w:val="71"/>
          <w:jc w:val="center"/>
        </w:trPr>
        <w:tc>
          <w:tcPr>
            <w:tcW w:w="865" w:type="dxa"/>
            <w:vMerge/>
            <w:vAlign w:val="center"/>
          </w:tcPr>
          <w:p w14:paraId="553CB1C5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147CAB8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0DCC6502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4BBBD7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46357" w:rsidRPr="00BC5933" w14:paraId="69047C75" w14:textId="77777777" w:rsidTr="004E674F">
        <w:trPr>
          <w:trHeight w:val="301"/>
          <w:jc w:val="center"/>
        </w:trPr>
        <w:tc>
          <w:tcPr>
            <w:tcW w:w="865" w:type="dxa"/>
            <w:vMerge/>
            <w:vAlign w:val="center"/>
          </w:tcPr>
          <w:p w14:paraId="34F0CF2D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1548CE7D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25263C6C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E8B8C0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46357" w:rsidRPr="00BC5933" w14:paraId="3C776080" w14:textId="77777777" w:rsidTr="004E674F">
        <w:trPr>
          <w:trHeight w:val="301"/>
          <w:jc w:val="center"/>
        </w:trPr>
        <w:tc>
          <w:tcPr>
            <w:tcW w:w="865" w:type="dxa"/>
            <w:vMerge/>
            <w:vAlign w:val="center"/>
          </w:tcPr>
          <w:p w14:paraId="6C27851E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746" w:type="dxa"/>
            <w:vAlign w:val="center"/>
          </w:tcPr>
          <w:p w14:paraId="432AD053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933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539" w:type="dxa"/>
            <w:tcBorders>
              <w:right w:val="single" w:sz="24" w:space="0" w:color="auto"/>
            </w:tcBorders>
            <w:vAlign w:val="center"/>
          </w:tcPr>
          <w:p w14:paraId="5C86E6E1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BC5933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BC5933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5420B4" w14:textId="77777777" w:rsidR="00046357" w:rsidRPr="00BC5933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14:paraId="2AEC860E" w14:textId="671D9C64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6059951" w14:textId="4FD7B555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1544FED" w14:textId="3A8B0CF7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37D3FB8" w14:textId="77021D1A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723758B" w14:textId="16611C28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681E906" w14:textId="60D55163" w:rsidR="00046357" w:rsidRDefault="00046357" w:rsidP="00335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747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644"/>
        <w:gridCol w:w="1735"/>
        <w:gridCol w:w="4396"/>
      </w:tblGrid>
      <w:tr w:rsidR="00046357" w:rsidRPr="005A1C4E" w14:paraId="06669D79" w14:textId="77777777" w:rsidTr="004E674F">
        <w:trPr>
          <w:trHeight w:val="313"/>
          <w:jc w:val="center"/>
        </w:trPr>
        <w:tc>
          <w:tcPr>
            <w:tcW w:w="703" w:type="dxa"/>
            <w:vAlign w:val="center"/>
          </w:tcPr>
          <w:p w14:paraId="04A02F73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№/Г</w:t>
            </w:r>
          </w:p>
        </w:tc>
        <w:tc>
          <w:tcPr>
            <w:tcW w:w="644" w:type="dxa"/>
            <w:vAlign w:val="center"/>
          </w:tcPr>
          <w:p w14:paraId="104907A7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П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5CB73FF9" w14:textId="77777777" w:rsidR="00046357" w:rsidRPr="00F13CC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Соат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1E1709" w14:textId="77777777" w:rsidR="00046357" w:rsidRPr="00D1386A" w:rsidRDefault="00046357" w:rsidP="004E674F">
            <w:pPr>
              <w:ind w:lef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(12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семестр</w:t>
            </w:r>
          </w:p>
        </w:tc>
      </w:tr>
      <w:tr w:rsidR="00046357" w:rsidRPr="005A1C4E" w14:paraId="4798889E" w14:textId="77777777" w:rsidTr="004E674F">
        <w:trPr>
          <w:cantSplit/>
          <w:trHeight w:val="506"/>
          <w:jc w:val="center"/>
        </w:trPr>
        <w:tc>
          <w:tcPr>
            <w:tcW w:w="703" w:type="dxa"/>
            <w:vMerge w:val="restart"/>
            <w:textDirection w:val="btLr"/>
            <w:vAlign w:val="center"/>
          </w:tcPr>
          <w:p w14:paraId="29B3DF55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Пайшанба</w:t>
            </w:r>
          </w:p>
        </w:tc>
        <w:tc>
          <w:tcPr>
            <w:tcW w:w="644" w:type="dxa"/>
            <w:vAlign w:val="center"/>
          </w:tcPr>
          <w:p w14:paraId="748B9871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2A641BB7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D880E46" w14:textId="77777777" w:rsidR="00046357" w:rsidRPr="00A31A71" w:rsidRDefault="00046357" w:rsidP="004E674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Гистология (м)</w:t>
            </w:r>
          </w:p>
        </w:tc>
      </w:tr>
      <w:tr w:rsidR="00046357" w:rsidRPr="002B09B9" w14:paraId="196B2EBD" w14:textId="77777777" w:rsidTr="004E674F">
        <w:trPr>
          <w:cantSplit/>
          <w:trHeight w:val="40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41BDF289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2F0E4325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51329FF5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2F58B7" w14:textId="77777777" w:rsidR="00046357" w:rsidRPr="00A31A71" w:rsidRDefault="00046357" w:rsidP="004E674F">
            <w:pPr>
              <w:jc w:val="center"/>
              <w:rPr>
                <w:color w:val="FF0000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Гистология</w:t>
            </w:r>
          </w:p>
        </w:tc>
      </w:tr>
      <w:tr w:rsidR="00046357" w:rsidRPr="006F3A4B" w14:paraId="020E8262" w14:textId="77777777" w:rsidTr="004E674F">
        <w:trPr>
          <w:cantSplit/>
          <w:trHeight w:val="36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3FECBC5C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7802FBFF" w14:textId="77777777" w:rsidR="00046357" w:rsidRPr="00BD0371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258A5907" w14:textId="77777777" w:rsidR="00046357" w:rsidRPr="008F0F24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478630E4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D0371" w14:paraId="124B6B09" w14:textId="77777777" w:rsidTr="004E674F">
        <w:trPr>
          <w:cantSplit/>
          <w:trHeight w:val="2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01AC9E21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563B1821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3419870C" w14:textId="77777777" w:rsidR="00046357" w:rsidRPr="00876046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5E9A1F" w14:textId="77777777" w:rsidR="00046357" w:rsidRPr="00A31A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D0371" w14:paraId="459396A7" w14:textId="77777777" w:rsidTr="004E674F">
        <w:trPr>
          <w:cantSplit/>
          <w:trHeight w:val="2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7255EE97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65AF0B24" w14:textId="77777777" w:rsidR="00046357" w:rsidRPr="00BD03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074B60B0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C8F608" w14:textId="77777777" w:rsidR="00046357" w:rsidRPr="00A31A71" w:rsidRDefault="00046357" w:rsidP="004E674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D0371" w14:paraId="56C20A5F" w14:textId="77777777" w:rsidTr="004E674F">
        <w:trPr>
          <w:cantSplit/>
          <w:trHeight w:val="288"/>
          <w:jc w:val="center"/>
        </w:trPr>
        <w:tc>
          <w:tcPr>
            <w:tcW w:w="703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4A076759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tcBorders>
              <w:bottom w:val="single" w:sz="24" w:space="0" w:color="auto"/>
            </w:tcBorders>
            <w:vAlign w:val="center"/>
          </w:tcPr>
          <w:p w14:paraId="1914A3A4" w14:textId="77777777" w:rsidR="00046357" w:rsidRPr="00BD03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735" w:type="dxa"/>
            <w:tcBorders>
              <w:bottom w:val="single" w:sz="24" w:space="0" w:color="auto"/>
              <w:right w:val="single" w:sz="24" w:space="0" w:color="auto"/>
            </w:tcBorders>
          </w:tcPr>
          <w:p w14:paraId="47D68A0B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7A9C12" w14:textId="77777777" w:rsidR="00046357" w:rsidRPr="00A31A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046357" w14:paraId="5885CB15" w14:textId="77777777" w:rsidTr="004E674F">
        <w:trPr>
          <w:cantSplit/>
          <w:trHeight w:val="21"/>
          <w:jc w:val="center"/>
        </w:trPr>
        <w:tc>
          <w:tcPr>
            <w:tcW w:w="703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D14C250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Жума</w:t>
            </w:r>
          </w:p>
        </w:tc>
        <w:tc>
          <w:tcPr>
            <w:tcW w:w="644" w:type="dxa"/>
            <w:tcBorders>
              <w:top w:val="single" w:sz="24" w:space="0" w:color="auto"/>
            </w:tcBorders>
            <w:vAlign w:val="center"/>
          </w:tcPr>
          <w:p w14:paraId="506F752B" w14:textId="77777777" w:rsidR="00046357" w:rsidRPr="00BD03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7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EEC112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871B033" w14:textId="77777777" w:rsidR="00046357" w:rsidRPr="00641D10" w:rsidRDefault="00046357" w:rsidP="004E674F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641D10">
              <w:rPr>
                <w:rFonts w:ascii="Times New Roman" w:hAnsi="Times New Roman" w:cs="Times New Roman"/>
                <w:b/>
                <w:lang w:val="uz-Cyrl-UZ"/>
              </w:rPr>
              <w:t>Тиббий кимё (м)</w:t>
            </w:r>
          </w:p>
          <w:p w14:paraId="0C815425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641D10">
              <w:rPr>
                <w:rFonts w:ascii="Times New Roman" w:hAnsi="Times New Roman" w:cs="Times New Roman"/>
                <w:b/>
                <w:lang w:val="uz-Cyrl-UZ"/>
              </w:rPr>
              <w:t xml:space="preserve">                                          Тиббий кимё</w:t>
            </w:r>
          </w:p>
        </w:tc>
      </w:tr>
      <w:tr w:rsidR="00046357" w:rsidRPr="007356FB" w14:paraId="6F2ED207" w14:textId="77777777" w:rsidTr="004E674F">
        <w:trPr>
          <w:cantSplit/>
          <w:trHeight w:val="74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1FCCD4F3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10122C7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2440C84B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450B0C6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Тиббий биология (м)</w:t>
            </w:r>
          </w:p>
          <w:p w14:paraId="069A795E" w14:textId="77777777" w:rsidR="00046357" w:rsidRPr="00A31A71" w:rsidRDefault="00046357" w:rsidP="004E674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Тиббий биология</w:t>
            </w:r>
          </w:p>
        </w:tc>
      </w:tr>
      <w:tr w:rsidR="00046357" w:rsidRPr="00261F51" w14:paraId="1B513586" w14:textId="77777777" w:rsidTr="004E674F">
        <w:trPr>
          <w:cantSplit/>
          <w:trHeight w:val="401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723C504C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0EE17A42" w14:textId="77777777" w:rsidR="00046357" w:rsidRPr="00E42CE9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42CE9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7B1BF92F" w14:textId="77777777" w:rsidR="00046357" w:rsidRPr="008F0F24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B337DA7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Биофизика (м)</w:t>
            </w:r>
          </w:p>
          <w:p w14:paraId="016859FF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    Биофизика</w:t>
            </w:r>
          </w:p>
        </w:tc>
      </w:tr>
      <w:tr w:rsidR="00046357" w:rsidRPr="00B41A9F" w14:paraId="1BC1E205" w14:textId="77777777" w:rsidTr="004E674F">
        <w:trPr>
          <w:cantSplit/>
          <w:trHeight w:val="2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157F1DC4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48A59D24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148A415D" w14:textId="77777777" w:rsidR="00046357" w:rsidRPr="00876046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6FA4F53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z-Cyrl-UZ"/>
              </w:rPr>
              <w:t>АХБОРОТ    ВА        МУРАББИЙЛИК              СОАТИ</w:t>
            </w:r>
          </w:p>
        </w:tc>
      </w:tr>
      <w:tr w:rsidR="00046357" w:rsidRPr="00B41A9F" w14:paraId="16DCE799" w14:textId="77777777" w:rsidTr="004E674F">
        <w:trPr>
          <w:cantSplit/>
          <w:trHeight w:val="170"/>
          <w:jc w:val="center"/>
        </w:trPr>
        <w:tc>
          <w:tcPr>
            <w:tcW w:w="703" w:type="dxa"/>
            <w:vMerge/>
            <w:textDirection w:val="btLr"/>
            <w:vAlign w:val="center"/>
          </w:tcPr>
          <w:p w14:paraId="78089C80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7D68CDA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38A6D3A4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120F2B" w14:textId="77777777" w:rsidR="00046357" w:rsidRPr="00A31A71" w:rsidRDefault="00046357" w:rsidP="004E674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B41A9F" w14:paraId="51186BE2" w14:textId="77777777" w:rsidTr="004E674F">
        <w:trPr>
          <w:trHeight w:val="553"/>
          <w:jc w:val="center"/>
        </w:trPr>
        <w:tc>
          <w:tcPr>
            <w:tcW w:w="703" w:type="dxa"/>
            <w:vMerge/>
            <w:tcBorders>
              <w:bottom w:val="single" w:sz="24" w:space="0" w:color="auto"/>
            </w:tcBorders>
            <w:textDirection w:val="btLr"/>
            <w:vAlign w:val="center"/>
          </w:tcPr>
          <w:p w14:paraId="33AD9F8A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tcBorders>
              <w:bottom w:val="single" w:sz="24" w:space="0" w:color="auto"/>
            </w:tcBorders>
            <w:vAlign w:val="center"/>
          </w:tcPr>
          <w:p w14:paraId="26CE4B80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VI</w:t>
            </w:r>
          </w:p>
        </w:tc>
        <w:tc>
          <w:tcPr>
            <w:tcW w:w="173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332339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DB249C" w14:textId="77777777" w:rsidR="00046357" w:rsidRPr="00A31A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</w:p>
        </w:tc>
      </w:tr>
      <w:tr w:rsidR="00046357" w:rsidRPr="00E42CE9" w14:paraId="337F0C62" w14:textId="77777777" w:rsidTr="004E674F">
        <w:trPr>
          <w:trHeight w:val="528"/>
          <w:jc w:val="center"/>
        </w:trPr>
        <w:tc>
          <w:tcPr>
            <w:tcW w:w="703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0EF96A4" w14:textId="77777777" w:rsidR="00046357" w:rsidRPr="005A1C4E" w:rsidRDefault="00046357" w:rsidP="004E674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Шанба</w:t>
            </w:r>
          </w:p>
        </w:tc>
        <w:tc>
          <w:tcPr>
            <w:tcW w:w="644" w:type="dxa"/>
            <w:tcBorders>
              <w:top w:val="single" w:sz="24" w:space="0" w:color="auto"/>
            </w:tcBorders>
            <w:vAlign w:val="center"/>
          </w:tcPr>
          <w:p w14:paraId="7272EDBD" w14:textId="77777777" w:rsidR="00046357" w:rsidRPr="005A1C4E" w:rsidRDefault="00046357" w:rsidP="004E674F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</w:t>
            </w:r>
          </w:p>
        </w:tc>
        <w:tc>
          <w:tcPr>
            <w:tcW w:w="173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175589" w14:textId="77777777" w:rsidR="00046357" w:rsidRPr="008F0F24" w:rsidRDefault="00046357" w:rsidP="004E674F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8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- 09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0393593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Физиология (м)</w:t>
            </w:r>
          </w:p>
          <w:p w14:paraId="4DC902D9" w14:textId="77777777" w:rsidR="00046357" w:rsidRPr="00A31A71" w:rsidRDefault="00046357" w:rsidP="004E674F">
            <w:pPr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 xml:space="preserve">                                          Физиология</w:t>
            </w:r>
          </w:p>
        </w:tc>
      </w:tr>
      <w:tr w:rsidR="00046357" w:rsidRPr="00A004D3" w14:paraId="6F893FA8" w14:textId="77777777" w:rsidTr="004E674F">
        <w:trPr>
          <w:trHeight w:val="264"/>
          <w:jc w:val="center"/>
        </w:trPr>
        <w:tc>
          <w:tcPr>
            <w:tcW w:w="703" w:type="dxa"/>
            <w:vMerge/>
            <w:vAlign w:val="center"/>
          </w:tcPr>
          <w:p w14:paraId="2C0AE55E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390E11DA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6BCFB5B4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10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- 11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7AAE9B" w14:textId="77777777" w:rsidR="00046357" w:rsidRPr="00A31A71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uz-Cyrl-UZ"/>
              </w:rPr>
            </w:pPr>
            <w:r w:rsidRPr="00A31A71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Физиология</w:t>
            </w:r>
          </w:p>
        </w:tc>
      </w:tr>
      <w:tr w:rsidR="00046357" w:rsidRPr="005A1C4E" w14:paraId="5AAFF594" w14:textId="77777777" w:rsidTr="004E674F">
        <w:trPr>
          <w:trHeight w:val="92"/>
          <w:jc w:val="center"/>
        </w:trPr>
        <w:tc>
          <w:tcPr>
            <w:tcW w:w="703" w:type="dxa"/>
            <w:vMerge/>
            <w:vAlign w:val="center"/>
          </w:tcPr>
          <w:p w14:paraId="7F5BF794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0635EA2C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III</w:t>
            </w:r>
          </w:p>
        </w:tc>
        <w:tc>
          <w:tcPr>
            <w:tcW w:w="1735" w:type="dxa"/>
            <w:tcBorders>
              <w:right w:val="single" w:sz="24" w:space="0" w:color="auto"/>
            </w:tcBorders>
            <w:vAlign w:val="center"/>
          </w:tcPr>
          <w:p w14:paraId="5D6541C5" w14:textId="77777777" w:rsidR="00046357" w:rsidRPr="008F0F24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12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990DB8" w14:textId="77777777" w:rsidR="00046357" w:rsidRPr="005A1C4E" w:rsidRDefault="00046357" w:rsidP="004E674F">
            <w:pPr>
              <w:spacing w:line="276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46357" w:rsidRPr="005A1C4E" w14:paraId="29999215" w14:textId="77777777" w:rsidTr="004E674F">
        <w:trPr>
          <w:trHeight w:val="74"/>
          <w:jc w:val="center"/>
        </w:trPr>
        <w:tc>
          <w:tcPr>
            <w:tcW w:w="703" w:type="dxa"/>
            <w:vMerge/>
            <w:vAlign w:val="center"/>
          </w:tcPr>
          <w:p w14:paraId="2B6D0F46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11EFC87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IV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36EA8DD8" w14:textId="77777777" w:rsidR="00046357" w:rsidRPr="00876046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13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- 14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5060AC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46357" w:rsidRPr="005A1C4E" w14:paraId="6CCAA6AB" w14:textId="77777777" w:rsidTr="004E674F">
        <w:trPr>
          <w:trHeight w:val="491"/>
          <w:jc w:val="center"/>
        </w:trPr>
        <w:tc>
          <w:tcPr>
            <w:tcW w:w="703" w:type="dxa"/>
            <w:vMerge/>
            <w:vAlign w:val="center"/>
          </w:tcPr>
          <w:p w14:paraId="0386032E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47349D21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A1C4E">
              <w:rPr>
                <w:rFonts w:ascii="Times New Roman" w:hAnsi="Times New Roman" w:cs="Times New Roman"/>
                <w:b/>
                <w:lang w:val="uz-Cyrl-UZ"/>
              </w:rPr>
              <w:t>V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487CD547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15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00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0ED9E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046357" w:rsidRPr="005A1C4E" w14:paraId="7C2643E7" w14:textId="77777777" w:rsidTr="004E674F">
        <w:trPr>
          <w:trHeight w:val="313"/>
          <w:jc w:val="center"/>
        </w:trPr>
        <w:tc>
          <w:tcPr>
            <w:tcW w:w="703" w:type="dxa"/>
            <w:vMerge/>
            <w:vAlign w:val="center"/>
          </w:tcPr>
          <w:p w14:paraId="3568E50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644" w:type="dxa"/>
            <w:vAlign w:val="center"/>
          </w:tcPr>
          <w:p w14:paraId="142747F0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A1C4E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735" w:type="dxa"/>
            <w:tcBorders>
              <w:right w:val="single" w:sz="24" w:space="0" w:color="auto"/>
            </w:tcBorders>
          </w:tcPr>
          <w:p w14:paraId="41FF8878" w14:textId="77777777" w:rsidR="00046357" w:rsidRPr="00492B5D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16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30</w:t>
            </w:r>
            <w:r w:rsidRPr="008F0F24">
              <w:rPr>
                <w:rFonts w:ascii="Times New Roman" w:hAnsi="Times New Roman" w:cs="Times New Roman"/>
                <w:b/>
                <w:szCs w:val="24"/>
                <w:lang w:val="uz-Cyrl-UZ"/>
              </w:rPr>
              <w:t>- 17</w:t>
            </w:r>
            <w:r w:rsidRPr="008F0F24">
              <w:rPr>
                <w:rFonts w:ascii="Times New Roman" w:hAnsi="Times New Roman" w:cs="Times New Roman"/>
                <w:b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43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234BF9" w14:textId="77777777" w:rsidR="00046357" w:rsidRPr="005A1C4E" w:rsidRDefault="00046357" w:rsidP="004E6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14:paraId="72A0245E" w14:textId="77777777" w:rsidR="00046357" w:rsidRDefault="00046357" w:rsidP="00046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</w:p>
    <w:p w14:paraId="5A28BD86" w14:textId="77777777" w:rsidR="00335CBB" w:rsidRDefault="00335CBB" w:rsidP="00335CBB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4400A6D2" w14:textId="43371B48" w:rsidR="005D77CC" w:rsidRDefault="00046357" w:rsidP="006744C4">
      <w:pPr>
        <w:ind w:right="-284" w:hanging="993"/>
        <w:jc w:val="center"/>
        <w:rPr>
          <w:lang w:val="uz-Cyrl-UZ"/>
        </w:rPr>
      </w:pPr>
    </w:p>
    <w:p w14:paraId="341E6FA0" w14:textId="0EAD1822" w:rsidR="00335CBB" w:rsidRDefault="00335CBB" w:rsidP="006744C4">
      <w:pPr>
        <w:ind w:right="-284" w:hanging="993"/>
        <w:jc w:val="center"/>
        <w:rPr>
          <w:lang w:val="uz-Cyrl-UZ"/>
        </w:rPr>
      </w:pPr>
    </w:p>
    <w:p w14:paraId="21837D03" w14:textId="4C5F9975" w:rsidR="00335CBB" w:rsidRDefault="00335CBB" w:rsidP="006744C4">
      <w:pPr>
        <w:ind w:right="-284" w:hanging="993"/>
        <w:jc w:val="center"/>
        <w:rPr>
          <w:lang w:val="uz-Cyrl-UZ"/>
        </w:rPr>
      </w:pPr>
    </w:p>
    <w:p w14:paraId="0A8EEE48" w14:textId="2857EC4A" w:rsidR="00335CBB" w:rsidRDefault="00335CBB" w:rsidP="006744C4">
      <w:pPr>
        <w:ind w:right="-284" w:hanging="993"/>
        <w:jc w:val="center"/>
        <w:rPr>
          <w:lang w:val="uz-Cyrl-UZ"/>
        </w:rPr>
      </w:pPr>
    </w:p>
    <w:p w14:paraId="5010AC32" w14:textId="2AAAE7C9" w:rsidR="00335CBB" w:rsidRDefault="00335CBB" w:rsidP="006744C4">
      <w:pPr>
        <w:ind w:right="-284" w:hanging="993"/>
        <w:jc w:val="center"/>
        <w:rPr>
          <w:lang w:val="uz-Cyrl-UZ"/>
        </w:rPr>
      </w:pPr>
    </w:p>
    <w:p w14:paraId="798AD9E4" w14:textId="5ED5F1CB" w:rsidR="00335CBB" w:rsidRDefault="00335CBB" w:rsidP="006744C4">
      <w:pPr>
        <w:ind w:right="-284" w:hanging="993"/>
        <w:jc w:val="center"/>
        <w:rPr>
          <w:lang w:val="uz-Cyrl-UZ"/>
        </w:rPr>
      </w:pPr>
    </w:p>
    <w:p w14:paraId="50A9DD39" w14:textId="1F98C3CD" w:rsidR="00335CBB" w:rsidRDefault="00335CBB" w:rsidP="006744C4">
      <w:pPr>
        <w:ind w:right="-284" w:hanging="993"/>
        <w:jc w:val="center"/>
        <w:rPr>
          <w:lang w:val="uz-Cyrl-UZ"/>
        </w:rPr>
      </w:pPr>
    </w:p>
    <w:p w14:paraId="429C5F1F" w14:textId="03FA0554" w:rsidR="00335CBB" w:rsidRDefault="00335CBB" w:rsidP="006744C4">
      <w:pPr>
        <w:ind w:right="-284" w:hanging="993"/>
        <w:jc w:val="center"/>
        <w:rPr>
          <w:lang w:val="uz-Cyrl-UZ"/>
        </w:rPr>
      </w:pPr>
    </w:p>
    <w:p w14:paraId="29AB0B8F" w14:textId="21E72E97" w:rsidR="00335CBB" w:rsidRDefault="00335CBB" w:rsidP="006744C4">
      <w:pPr>
        <w:ind w:right="-284" w:hanging="993"/>
        <w:jc w:val="center"/>
        <w:rPr>
          <w:lang w:val="uz-Cyrl-UZ"/>
        </w:rPr>
      </w:pPr>
    </w:p>
    <w:p w14:paraId="3CF30ED4" w14:textId="538CA8CA" w:rsidR="00335CBB" w:rsidRDefault="00335CBB" w:rsidP="006744C4">
      <w:pPr>
        <w:ind w:right="-284" w:hanging="993"/>
        <w:jc w:val="center"/>
        <w:rPr>
          <w:lang w:val="uz-Cyrl-UZ"/>
        </w:rPr>
      </w:pPr>
    </w:p>
    <w:p w14:paraId="56343C0D" w14:textId="2CF0A36E" w:rsidR="00335CBB" w:rsidRDefault="00335CBB" w:rsidP="006744C4">
      <w:pPr>
        <w:ind w:right="-284" w:hanging="993"/>
        <w:jc w:val="center"/>
        <w:rPr>
          <w:lang w:val="uz-Cyrl-UZ"/>
        </w:rPr>
      </w:pPr>
    </w:p>
    <w:p w14:paraId="26BA6B3C" w14:textId="58B0A015" w:rsidR="00335CBB" w:rsidRDefault="00335CBB" w:rsidP="006744C4">
      <w:pPr>
        <w:ind w:right="-284" w:hanging="993"/>
        <w:jc w:val="center"/>
        <w:rPr>
          <w:lang w:val="uz-Cyrl-UZ"/>
        </w:rPr>
      </w:pPr>
    </w:p>
    <w:p w14:paraId="0AFA23D1" w14:textId="393CC8C4" w:rsidR="00335CBB" w:rsidRDefault="00335CBB" w:rsidP="006744C4">
      <w:pPr>
        <w:ind w:right="-284" w:hanging="993"/>
        <w:jc w:val="center"/>
        <w:rPr>
          <w:lang w:val="uz-Cyrl-UZ"/>
        </w:rPr>
      </w:pPr>
    </w:p>
    <w:p w14:paraId="6BEED7C0" w14:textId="44D7C4B4" w:rsidR="00335CBB" w:rsidRDefault="00335CBB" w:rsidP="006744C4">
      <w:pPr>
        <w:ind w:right="-284" w:hanging="993"/>
        <w:jc w:val="center"/>
        <w:rPr>
          <w:lang w:val="uz-Cyrl-UZ"/>
        </w:rPr>
      </w:pPr>
    </w:p>
    <w:p w14:paraId="24A21338" w14:textId="78C81F69" w:rsidR="00335CBB" w:rsidRDefault="00335CBB" w:rsidP="006744C4">
      <w:pPr>
        <w:ind w:right="-284" w:hanging="993"/>
        <w:jc w:val="center"/>
        <w:rPr>
          <w:lang w:val="uz-Cyrl-UZ"/>
        </w:rPr>
      </w:pPr>
    </w:p>
    <w:p w14:paraId="3069F7B5" w14:textId="6C509845" w:rsidR="00335CBB" w:rsidRDefault="00335CBB" w:rsidP="006744C4">
      <w:pPr>
        <w:ind w:right="-284" w:hanging="993"/>
        <w:jc w:val="center"/>
        <w:rPr>
          <w:lang w:val="uz-Cyrl-UZ"/>
        </w:rPr>
      </w:pPr>
    </w:p>
    <w:p w14:paraId="6AEE6DC6" w14:textId="57F6358C" w:rsidR="00335CBB" w:rsidRDefault="00335CBB" w:rsidP="006744C4">
      <w:pPr>
        <w:ind w:right="-284" w:hanging="993"/>
        <w:jc w:val="center"/>
        <w:rPr>
          <w:lang w:val="uz-Cyrl-UZ"/>
        </w:rPr>
      </w:pPr>
    </w:p>
    <w:p w14:paraId="1B711600" w14:textId="5C65C52E" w:rsidR="00335CBB" w:rsidRDefault="00335CBB" w:rsidP="006744C4">
      <w:pPr>
        <w:ind w:right="-284" w:hanging="993"/>
        <w:jc w:val="center"/>
        <w:rPr>
          <w:lang w:val="uz-Cyrl-UZ"/>
        </w:rPr>
      </w:pPr>
    </w:p>
    <w:p w14:paraId="474A64FB" w14:textId="0C10C0E9" w:rsidR="00335CBB" w:rsidRDefault="00335CBB" w:rsidP="006744C4">
      <w:pPr>
        <w:ind w:right="-284" w:hanging="993"/>
        <w:jc w:val="center"/>
        <w:rPr>
          <w:lang w:val="uz-Cyrl-UZ"/>
        </w:rPr>
      </w:pPr>
    </w:p>
    <w:p w14:paraId="79C5684F" w14:textId="253F8B59" w:rsidR="00335CBB" w:rsidRDefault="00335CBB" w:rsidP="006744C4">
      <w:pPr>
        <w:ind w:right="-284" w:hanging="993"/>
        <w:jc w:val="center"/>
        <w:rPr>
          <w:lang w:val="uz-Cyrl-UZ"/>
        </w:rPr>
      </w:pPr>
    </w:p>
    <w:p w14:paraId="11D1977F" w14:textId="30ADA586" w:rsidR="00335CBB" w:rsidRDefault="00335CBB" w:rsidP="006744C4">
      <w:pPr>
        <w:ind w:right="-284" w:hanging="993"/>
        <w:jc w:val="center"/>
        <w:rPr>
          <w:lang w:val="uz-Cyrl-UZ"/>
        </w:rPr>
      </w:pPr>
    </w:p>
    <w:p w14:paraId="10B3DCF9" w14:textId="5F310762" w:rsidR="00335CBB" w:rsidRDefault="00335CBB" w:rsidP="006744C4">
      <w:pPr>
        <w:ind w:right="-284" w:hanging="993"/>
        <w:jc w:val="center"/>
        <w:rPr>
          <w:lang w:val="uz-Cyrl-UZ"/>
        </w:rPr>
      </w:pPr>
    </w:p>
    <w:p w14:paraId="76F52D04" w14:textId="36CCDA4E" w:rsidR="00335CBB" w:rsidRDefault="00335CBB" w:rsidP="006744C4">
      <w:pPr>
        <w:ind w:right="-284" w:hanging="993"/>
        <w:jc w:val="center"/>
        <w:rPr>
          <w:lang w:val="uz-Cyrl-UZ"/>
        </w:rPr>
      </w:pPr>
    </w:p>
    <w:p w14:paraId="6BDFB2E2" w14:textId="7FDE6C0D" w:rsidR="00335CBB" w:rsidRDefault="00335CBB" w:rsidP="006744C4">
      <w:pPr>
        <w:ind w:right="-284" w:hanging="993"/>
        <w:jc w:val="center"/>
        <w:rPr>
          <w:lang w:val="uz-Cyrl-UZ"/>
        </w:rPr>
      </w:pPr>
    </w:p>
    <w:p w14:paraId="12E43AEB" w14:textId="58B4F727" w:rsidR="00335CBB" w:rsidRDefault="00335CBB" w:rsidP="006744C4">
      <w:pPr>
        <w:ind w:right="-284" w:hanging="993"/>
        <w:jc w:val="center"/>
        <w:rPr>
          <w:lang w:val="uz-Cyrl-UZ"/>
        </w:rPr>
      </w:pPr>
    </w:p>
    <w:p w14:paraId="317A6C55" w14:textId="409AD890" w:rsidR="00335CBB" w:rsidRDefault="00335CBB" w:rsidP="006744C4">
      <w:pPr>
        <w:ind w:right="-284" w:hanging="993"/>
        <w:jc w:val="center"/>
        <w:rPr>
          <w:lang w:val="uz-Cyrl-UZ"/>
        </w:rPr>
      </w:pPr>
    </w:p>
    <w:p w14:paraId="0F72E46E" w14:textId="45B21AD0" w:rsidR="00335CBB" w:rsidRDefault="00335CBB" w:rsidP="006744C4">
      <w:pPr>
        <w:ind w:right="-284" w:hanging="993"/>
        <w:jc w:val="center"/>
        <w:rPr>
          <w:lang w:val="uz-Cyrl-UZ"/>
        </w:rPr>
      </w:pPr>
    </w:p>
    <w:p w14:paraId="5CBB8902" w14:textId="2183FDB3" w:rsidR="00335CBB" w:rsidRDefault="00335CBB" w:rsidP="006744C4">
      <w:pPr>
        <w:ind w:right="-284" w:hanging="993"/>
        <w:jc w:val="center"/>
        <w:rPr>
          <w:lang w:val="uz-Cyrl-UZ"/>
        </w:rPr>
      </w:pPr>
    </w:p>
    <w:p w14:paraId="5FA88C0D" w14:textId="6011A843" w:rsidR="00335CBB" w:rsidRDefault="00335CBB" w:rsidP="006744C4">
      <w:pPr>
        <w:ind w:right="-284" w:hanging="993"/>
        <w:jc w:val="center"/>
        <w:rPr>
          <w:lang w:val="uz-Cyrl-UZ"/>
        </w:rPr>
      </w:pPr>
    </w:p>
    <w:p w14:paraId="2070EE81" w14:textId="77777777" w:rsidR="00335CBB" w:rsidRPr="006744C4" w:rsidRDefault="00335CBB" w:rsidP="006744C4">
      <w:pPr>
        <w:ind w:right="-284" w:hanging="993"/>
        <w:jc w:val="center"/>
        <w:rPr>
          <w:lang w:val="uz-Cyrl-UZ"/>
        </w:rPr>
      </w:pPr>
    </w:p>
    <w:sectPr w:rsidR="00335CBB" w:rsidRPr="006744C4" w:rsidSect="006744C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8A"/>
    <w:rsid w:val="00046357"/>
    <w:rsid w:val="000622AC"/>
    <w:rsid w:val="000B468A"/>
    <w:rsid w:val="00335CBB"/>
    <w:rsid w:val="00617100"/>
    <w:rsid w:val="006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95F0"/>
  <w15:chartTrackingRefBased/>
  <w15:docId w15:val="{CF52439C-3B3B-445F-A184-E04B0D2D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5</cp:revision>
  <dcterms:created xsi:type="dcterms:W3CDTF">2023-06-26T05:16:00Z</dcterms:created>
  <dcterms:modified xsi:type="dcterms:W3CDTF">2023-06-26T05:22:00Z</dcterms:modified>
</cp:coreProperties>
</file>